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i w:val="0"/>
          <w:iCs w:val="0"/>
          <w:caps w:val="0"/>
          <w:color w:val="000000"/>
          <w:spacing w:val="0"/>
          <w:sz w:val="27"/>
          <w:szCs w:val="27"/>
        </w:rPr>
      </w:pPr>
      <w:r>
        <w:rPr>
          <w:rFonts w:ascii="黑体" w:hAnsi="宋体" w:eastAsia="黑体" w:cs="黑体"/>
          <w:i w:val="0"/>
          <w:iCs w:val="0"/>
          <w:caps w:val="0"/>
          <w:color w:val="000000"/>
          <w:spacing w:val="0"/>
          <w:sz w:val="43"/>
          <w:szCs w:val="43"/>
          <w:shd w:val="clear" w:fill="FFFFFF"/>
        </w:rPr>
        <w:t>三、大专起点升本科</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shd w:val="clear" w:fill="FFFFFF"/>
        </w:rPr>
        <w:t>(1)普通高校</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010  四川大学(10610 部属)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校址：成都市一环路南一段24号四川大学望江校区西五教成人继续教育学院招生办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【3】010501 电气工程及其自动化 业余二年半 2400 200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备注:混合式教学模式，川大校内就读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【5】010502 法学 业余二年半 2200 120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备注:混合式教学模式，川大校内就读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【4】010503 工商管理 业余二年半 2200 150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【1】010504 汉语言文学 业余二年半 2200 250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备注:混合式教学模式，川大校内就读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【8】010505 护理学 业余二年半 3000 160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备注:华西青羊校区就读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【4】010506 会计学 业余二年半 2200 150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【3】010507 计算机科学与技术 业余二年半 2400 250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备注:混合式教学模式，川大校内就读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【8】010508 临床医学 业余二年半 3000 102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备注:华西青羊校区就读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【4】010509 人力资源管理 业余二年半 2200 200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备注:混合式教学模式，川大校内就读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【4】010510 市场营销 业余二年半 2200 60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【3】010511 土木工程 业余二年半 2400 150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备注:混合式教学模式，川大校内就读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【4】010512 行政管理 业余二年半 2200 100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备注:混合式教学模式，川大校内就读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【4】010513 药学 业余二年半 2460 100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备注:华西青羊校区就读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【1】010514 英语 业余二年半 2220 60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备注:混合式教学模式，川大校内就读</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【5】010515 法学 函授二年半 2000 50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备注:四川大学成人高等教育甘孜州委党校教学点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【1】010516 汉语言文学 函授二年半 2000 100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备注:四川大学成人高等教育甘孜州委党校教学点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【4】010517 会计学 函授二年半 2000 40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备注:四川大学成人高等教育甘孜州委党校教学点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【4】010518 金融学 函授二年半 2000 60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备注:川大校内就读，四川大学成人继续教育学院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【3】010519 土木工程 函授二年半 2200 100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备注:川大校内就读，四川大学成人继续教育学院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【4】010520 行政管理 函授二年半 2000 50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备注:四川大学成人高等教育甘孜州委党校教学点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030  西南科技大学(10619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校址：绵阳市涪城区青龙大道中段59号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【3】030503 电子信息工程 业余二年半 2400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【5】030505 法学 业余二年半 2200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【4】030506 工程管理 业余二年半 2200 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【4】030507 工商管理 业余二年半 2200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【4】030509 工业工程 业余二年半 2200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【4】030510 公共事业管理 业余二年半 2200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【1】030511 汉语言文学 业余二年半 2200 17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【4】030512 会计学 业余二年半 2200 12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【3】030514 机械设计制造及其自动化业余二年半 2400 11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【3】030515 计算机科学与技术 业余二年半 2400 13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【3】030517 交通工程 业余二年半 2400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【4】030518 经济学 业余二年半 2200 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【7】030519 农学 业余二年半 2200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【3】030520 土木工程 业余二年半 2400 42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【1】030521 英语 业余二年半 2200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036  西南民族大学(10656 委属)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校址：成都市一环路南四段16号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【4】036503 财务管理 函授二年半 1900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备注:西南民族大学成人高等教育甘孜州民族干部学校函授站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【7】036505 动物医学 函授二年半 1900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备注:西南民族大学继续教育学院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【7】036506 动物医学 函授二年半 1900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备注:西南民族大学成人高等教育甘孜州民族干部学校函授站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【5】036509 法学 函授二年半 1900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备注:西南民族大学继续教育学院(红原教学班)</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【5】036510 法学 函授二年半 1900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备注:西南民族大学成人高等教育甘孜州民族干部学校函授站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【4】036513 会计学 函授二年半 1900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备注:西南民族大学成人高等教育甘孜州民族干部学校函授站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【4】036518 旅游管理 函授二年半 1900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备注:西南民族大学成人高等教育甘孜州民族干部学校函授站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【4】036523 行政管理 函授二年半 1900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备注:西南民族大学成人高等教育甘孜州民族干部学校函授站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【6】036528 学前教育 函授二年半 1900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备注:西南民族大学成人高等教育甘孜州职业技术学校函授站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【6】036529 学前教育 函授二年半 1900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备注:西南民族大学继续教育学院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041  成都体育学院(10653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校址：四川省成都市体院路2号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【6】041501 体育教育 函授二年半 2220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备注:直属与社会，成都体育学院校本部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【6】041502 运动康复 函授二年半 2460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备注:直属与社会，成都体育学院校本部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057  成都理工大学(10616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校址：成都市成华区二仙桥东三路1号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【4】057501 财务管理 业余二年半 2220 15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【3】057504 电气工程及其自动化 业余二年半 2460 60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【5】057505 法学 业余二年半 2220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【4】057506 工程管理 业余二年半 2220 60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【4】057507 工商管理 业余二年半 2220 73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【4】057509 会计学 业余二年半 2220 40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【3】057511 机械工程 业余二年半 2460 26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【3】057512 计算机科学与技术 业余二年半 2460 76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【4】057515 经济学 业余二年半 2220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【3】057516 勘查技术与工程 业余二年半 2460 41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【4】057518 人力资源管理 业余二年半 2220 31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【4】057520 市场营销 业余二年半 2220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【3】057522 土木工程 业余二年半 2460 78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089  四川旅游学院(11552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校址：龙泉驿区红岭路358号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【3】089503 建筑电气与智能化 函授二年半 2460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备注:四川旅游学院继续教育学院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【4】089504 酒店管理 函授二年半 2220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备注:四川旅游学院继续教育学院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【4】089507 旅游管理 函授二年半 2220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备注:四川旅游学院继续教育学院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【4】089509 烹饪与营养教育 函授二年半 2460 15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备注:四川旅游学院继续教育学院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154  西安工程大学(10709 外省属)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校址：四川省南充市顺庆区西华路二段168号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【3】154502 土木工程 函授二年半 1800 14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备注:社会招生</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【3】154503 计算机科学与技术 函授二年半 1800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备注:社会招生</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231  成都信息工程大学(10621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校址：成都市龙泉驿区阳光城幸福路10号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【3】231501 测绘工程 业余二年半 2200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【4】231504 工程管理 业余二年半 2200 17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【4】231506 会计学 业余二年半 2200 17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【3】231507 计算机科学与技术 业余二年半 2200 16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【3】231515 大气科学 函授二年半 2100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备注:直属与社会，成都信息工程大学继续教育学院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248  西南财经大学(10651 部属)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校址：四川省成都市青羊区光华村街55号西南财经大学励志楼107室</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【4】248502 财务管理 函授二年半 2600 259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备注:西南财经大学成人教育学院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【5】248503 法学 函授二年半 2600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备注:西南财经大学成人教育学院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【4】248504 工商管理 函授二年半 2600 259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备注:西南财经大学成人教育学院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【4】248505 会计学 函授二年半 2600 314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备注:西南财经大学成人教育学院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【4】248506 金融学 函授二年半 2600 37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备注:西南财经大学成人教育学院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【4】248508 人力资源管理 函授二年半 2600 92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备注:西南财经大学成人教育学院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【4】248509 市场营销 函授二年半 2600 69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备注:西南财经大学成人教育学院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【4】248510 行政管理 函授二年半 2600 117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备注:西南财经大学成人教育学院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254  西南石油大学(10615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校址：四川省成都市新都区新都大道8号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【3】254501 安全工程 业余二年半 2460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【4】254502 财务管理 业余二年半 2220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【3】254503 测绘工程 业余二年半 2460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【3】254505 城乡规划 业余二年半 2460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【3】254506 电气工程及其自动化 业余二年半 2460 18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【5】254507 法学 业余二年半 2220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【4】254509 工程管理 业余二年半 2220 21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【4】254510 工商管理 业余二年半 2220 18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【4】254511 公共事业管理 业余二年半 2220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【3】254512 化学工程与工艺 业余二年半 2460 12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【3】254513 环境工程 业余二年半 2460 13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【3】254516 机械工程 业余二年半 2460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【3】254517 机械设计制造及其自动化业余二年半 2460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【3】254518 计算机科学与技术 业余二年半 2460 18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【3】254521 软件工程 业余二年半 2460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【3】254523 石油工程 业余二年半 2460 33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【4】254525 市场营销 业余二年半 2220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【3】254527 通信工程 业余二年半 2460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【3】254528 土木工程 业余二年半 2460 60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【3】254529 油气储运工程 业余二年半 2460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【3】254533 安全工程 函授二年半 2460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【3】254543 电气工程及其自动化 函授二年半 2460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【3】254545 电气工程及其自动化 函授二年半 2460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备注:西南石油大学成人高等教育达州远航职业技术学校教学点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【5】254549 法学 函授二年半 2220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【5】254551 法学 函授二年半 2220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备注:西南石油大学成人高等教育达州远航职业技术学校教学点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【4】254561 工程管理 函授二年半 2220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【4】254565 工程管理 函授二年半 2220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备注:西南石油大学成人高等教育广元中核职业技术学院教学点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【4】254566 工商管理 函授二年半 2220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【3】254572 化学工程与工艺 函授二年半 2460 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【4】254577 会计学 函授二年半 2220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【3】254581 石油工程 函授二年半 2460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【3】254582 石油工程 函授二年半 2460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备注:西南石油大学成人高等教育四川石油学校教学点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【3】254593 土木工程 函授二年半 2460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备注:西南石油大学继续教育学院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256  昆明理工大学(10674 外省属)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校址：昆明市五华区学府路253号昆明理工大学莲华校区主楼7楼</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【3】256503 机械工程 函授三年 2000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备注:昆明理工大学成人高等教育四川机电职业技术学院函授站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【3】256505 冶金工程 函授三年 2000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备注:昆明理工大学成人高等教育四川机电职业技术学院函授站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301  西华师范大学(10638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校址：四川省南充市莲池路54号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【5】301502 法学 业余二年半 1800 13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【4】301503 工商管理 业余二年半 1800 18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【1】301504 汉语言文学 业余二年半 1800 42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【4】301505 会计学 业余二年半 1800 19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【3】301506 计算机科学与技术 业余二年半 2000 15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【4】301510 人力资源管理 业余二年半 1800 28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【6】301515 小学教育 业余二年半 1800 23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【4】301516 行政管理 业余二年半 1800 37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【6】301518 学前教育 业余二年半 1800 23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【3】301549 计算机科学与技术 函授二年半 2000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备注:西华师范大学继续教育学院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【4】301561 人力资源管理 函授二年半 1800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备注:西华师范大学继续教育学院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302  四川农业大学(10626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校址：四川省雅安市雨城区新康路46号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【4】302501 财务管理 函授二年半 2200 14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【3】302502 城乡规划 函授二年半 2200 12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【3】302505 电气工程及其自动化 函授二年半 2200 24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【4】302507 电子商务 函授二年半 2200 12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【7】302508 动物科学 函授二年半 2200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【7】302509 动物医学 函授二年半 2200 15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【5】302510 法学 函授二年半 2200 24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【4】302511 工程管理 函授二年半 2200 34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【4】302512 工程造价 函授二年半 2200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【4】302513 工商管理 函授二年半 2200 19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【1】302515 汉语言文学 函授二年半 2200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【3】302516 环境工程 函授二年半 2200 17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【4】302517 会计学 函授二年半 2200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【3】302519 计算机科学与技术 函授二年半 2200 18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【3】302521 建筑学 函授二年半 2200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【4】302522 金融学 函授二年半 2200 12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【4】302523 经济学 函授二年半 2200 12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【7】302525 林学 函授二年半 2200 17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【7】302526 农学 函授二年半 2200 38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【4】302527 人力资源管理 函授二年半 2200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【5】302528 社会工作 函授二年半 2200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【3】302529 生物工程 函授二年半 2200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【7】302531 水产养殖学 函授二年半 2200 15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【3】302532 水利水电工程 函授二年半 2200 21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【4】302534 土地资源管理 函授二年半 2200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【3】302535 土木工程 函授二年半 2200 24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【3】302536 食品科学与工程 函授二年半 2200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【4】302540 药学 函授二年半 2200 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【3】302542 应用化学 函授二年半 2200 17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【7】302543 园林 函授二年半 2200 17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备注:四川农业大学远程与继续教育学院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303  西南医科大学(10632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校址：泸州市龙马潭区香林路1段1号西南医科大学城北校区德诚楼10楼</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【8】303503 护理学 业余三年 2500 603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【8】303504 康复治疗学 业余三年 2500 239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【8】303506 口腔医学 业余三年 2500 48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【8】303508 临床医学 业余三年 2500 152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【4】303509 药学 业余三年 2500 181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【8】303510 医学检验技术 业余三年 2500 97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【8】303511 医学影像学 业余三年 2500 56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【8】303512 预防医学 业余三年 2500 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【1】303513 中药学 业余三年 2500 48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【1】303514 中医学 业余三年 2500 322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304  成都中医药大学(10633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校址：四川省成都市十二桥路37号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【8】304503 护理学 业余三年 2500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【8】304504 康复治疗学 业余三年 2500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【8】304506 临床医学 业余三年 2500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【4】304508 药学 业余三年 2050 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【8】304509 医学检验技术 业余三年 2500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【1】304510 针灸推拿学 业余三年 2500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【8】304511 中西医临床医学 业余三年 2500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【1】304512 中药学 业余三年 2050 18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【1】304513 中医学 业余三年 2500 14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306  西华大学(10623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校址：成都市金牛区土桥金周路999号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【4】306501 财务管理 业余二年半 1850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【3】306503 电气工程及其自动化 业余二年半 2050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【4】306507 工程管理 业余二年半 1850 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【4】306509 工程造价 业余二年半 1850 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【4】306510 工商管理 业余二年半 1850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【1】306511 汉语言文学 业余二年半 1850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【4】306512 会计学 业余二年半 1850 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【3】306515 计算机科学与技术 业余二年半 2050 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【3】306519 汽车服务工程 业余二年半 2050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【5】306521 社会工作 业余二年半 1850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【3】306523 水利水电工程 业余二年半 2050 124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【3】306526 土木工程 业余二年半 2050 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【6】306529 学前教育 业余二年半 1850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307  四川轻化工大学(10622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校址：四川省自贡市自流井区汇兴路519号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【3】307503 安全工程 函授二年半 2050 275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备注:四川轻化工大学继续教育学院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【3】307504 安全工程 函授二年半 2050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备注:四川轻化工大学成人高等教育中国第五冶金建设公司职工大学教学点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【3】307505 安全工程 函授二年半 2050 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备注:四川轻化工大学成人高等教育内江市市中区计算机旅游学校教学点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【3】307506 安全工程 函授二年半 2050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备注:四川轻化工大学成人高等教育巴中高新网络计算机科技学校教学点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【3】307507 安全工程 函授二年半 2050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备注:四川轻化工大学成人高等教育泸州科华成教中心教学点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308  四川音乐学院(10654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校址：成都市武侯区新生路6号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【2】308501 舞蹈学 业余二年半 6000 16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【2】308502 音乐表演 业余二年半 6000 36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【2】308503 音乐学 业余二年半 4800 13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310  攀枝花学院(11360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校址：攀枝花市东区机场路10号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【8】310502 护理学 业余二年半 2050 16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【8】310505 临床医学 业余二年半 2500 11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【3】310506 采矿工程 函授二年半 2050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备注:直属与社会，攀枝花学院继续教育学院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【3】310507 采矿工程 函授二年半 2050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备注:直属与社会，攀枝花学院成人高等教育十九冶技工学校教学点</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316  西昌学院(10628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校址：四川省西昌市文汇北路96号西昌学院继续教育学院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【2】316501 美术学 业余二年半 2400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【2】316502 音乐学 业余二年半 2400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【1】316503 英语 业余二年半 1850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【3】316506 电气工程及其自动化 函授二年半 2050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【7】316508 动物医学 函授二年半 1850 15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【4】316510 工程管理 函授二年半 1850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【4】316511 工商管理 函授二年半 1850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【1】316512 汉语言文学 函授二年半 1850 14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【3】316513 化学 函授二年半 2050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【3】316514 计算机科学与技术 函授二年半 2050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【3】316520 数学与应用数学 函授二年半 2050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【3】316521 水利水电工程 函授二年半 2050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【6】316522 体育教育 函授二年半 1850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【3】316523 土木工程 函授二年半 2050 11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【6】316524 小学教育 函授二年半 1850 11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【4】316526 行政管理 函授二年半 1850 16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备注:西昌学院成人高等教育校本部函授站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318  成都医学院(13705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校址：四川省成都市金牛区蓉都大道天回路601号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【8】318502 护理学 业余三年 2500 182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【8】318504 康复治疗学 业余三年 2500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【8】318505 临床医学 业余三年 2500 148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【4】318507 药学 业余三年 2500 47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【8】318508 医学检验技术 业余三年 2500 30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【8】318509 医学影像学 业余三年 2500 44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329  内江师范学院(10640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校址：四川省内江市东兴区红桥街1号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【4】329501 地理科学 业余二年半 1700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【4】329504 工商管理 业余二年半 1500 31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【4】329505 环境科学 业余二年半 1700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【3】329506 计算机科学与技术 业余二年半 1700 12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【6】329508 教育学 业余二年半 1500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【1】329510 历史学 业余二年半 1500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【2】329511 美术学 业余二年半 2300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【4】329512 市场营销 业余二年半 1500 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【6】329514 体育教育 业余二年半 2000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【6】329517 小学教育 业余二年半 1500 12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【2】329518 音乐学 业余二年半 2300 21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【1】329519 英语 业余二年半 1700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【5】329520 法学 函授二年半 1500 20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备注:内江师范学院继续教育学院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【3】329523 土木工程 函授二年半 1700 54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备注:内江师范学院继续教育学院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【6】329524 学前教育 函授二年半 1500 21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备注:内江师范学院继续教育学院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332  宜宾学院(10641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校址：四川省宜宾市五粮液大道酒圣路8号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【8】332508 护理学 业余二年半 2050 40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334  四川文理学院(10644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校址：达州市南坝路400号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【4】334501 财务管理 业余二年半 1800 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【2】334503 美术学 业余二年半 2500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【6】334504 体育教育 业余二年半 1700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【2】334505 音乐学 业余二年半 2500 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【1】334506 英语 业余二年半 1700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【4】334509 工程造价 函授二年半 1800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备注:四川文理学院成人高等教育宣汉教师进修校函授站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【4】334512 工程造价 函授二年半 1800 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【1】334517 汉语言文学 函授二年半 1700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备注:四川文理学院成人高等教育宣汉教师进修校函授站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【1】334519 汉语言文学 函授二年半 1700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备注:四川文理学院成人高等教育巴中市恩阳区教师进修校函授站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【1】334521 汉语言文学 函授二年半 1700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备注:四川文理学院成人高等教育平昌县教师进修校函授站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【1】334522 汉语言文学 函授二年半 1700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备注:四川文理学院成人高等教育大竹县教师进修校函授站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【1】334523 汉语言文学 函授二年半 1700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【3】334527 机械电子工程 函授二年半 1800 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【3】334532 计算机科学与技术 函授二年半 1800 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【4】334546 人力资源管理 函授二年半 1800 12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【3】334561 土木工程 函授二年半 1800 40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【6】334568 小学教育 函授二年半 1700 12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【4】334569 行政管理 函授二年半 1800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备注:四川文理学院成人高等教育巴中市恩阳区教师进修校函授站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【4】334572 行政管理 函授二年半 1800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【6】334582 学前教育 函授二年半 1700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备注:四川文理学院成人高等教育张澜职业技术学校函授站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【6】334583 学前教育 函授二年半 1700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备注:四川文理学院成人高等教育平昌县教师进修校函授站</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【6】334585 学前教育 函授二年半 1700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备注:四川文理学院继续教育学院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339  四川民族学院(11661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校址：四川省康定市姑咱镇学府路354号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【2】339501 舞蹈学 业余二年半 4000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【4】339502 财务管理 函授二年半 1850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备注:四川民族学院（校本部）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【7】339504 动物医学 函授二年半 2050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备注:四川民族学院（校本部）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【5】339505 法学 函授二年半 1850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备注:四川民族学院（校本部）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【1】339508 历史学 函授二年半 1850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备注:四川民族学院（校本部）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【6】339514 小学教育 函授二年半 1850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备注:四川民族学院（校本部）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【6】339518 学前教育 函授二年半 1850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备注:四川民族学院（校本部）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【7】339519 园艺 函授二年半 2050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备注:四川民族学院（校本部）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【1】339521 中国少数民族语言文学函授二年半 1850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备注:四川民族学院（校本部）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355  成都文理学院(13671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校址：成都市外东洪河中路351号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【2】355502 播音与主持艺术 业余二年半 2000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【4】355505 电子商务 业余二年半 2000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【5】355507 法学 业余二年半 2000 21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【3】355508 风景园林 业余二年半 2000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【4】355509 工程造价 业余二年半 2000 49</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【4】355510 工商管理 业余二年半 2000 66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【1】355512 汉语言文学 业余二年半 2000 30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【2】355514 环境设计 业余二年半 2000 16</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【4】355515 会计学 业余二年半 2000 14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【3】355516 计算机科学与技术 业余二年半 2000 38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【3】355518 建筑学 业余二年半 2000 21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【4】355522 市场营销 业余二年半 2000 17</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【4】355523 物业管理 业余二年半 2000 8</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【4】355528 应用心理学 业余二年半 2000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361  四川文化艺术学院(14043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校址：绵阳市经开区机场东路83号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【2】361503 产品设计 业余二年半 3200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【2】361506 广播电视编导 业余二年半 3200 24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480  四川警察学院(11937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校址：四川省泸州市江阳区龙透关路186号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【5】480501 法学 函授三年 1500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备注:直属与社会，四川警察学院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800  成都师范学院(14389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校址：四川省成都市海科路东段99号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【1】800501 汉语言文学 业余二年半 1850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【6】800507 小学教育 业余二年半 1850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【6】800509 学前教育 业余二年半 1850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【1】800514 汉语言文学 函授二年半 1850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备注:成都师范学院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【4】800528 物流管理 函授二年半 1850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备注:成都师范学院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【6】800532 小学教育 函授二年半 1850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备注:成都师范学院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【6】800540 学前教育 函授二年半 1850 4</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备注:成都师范学院</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961  吉利学院(12802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校址：成都市东部新区成简大道123号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【3】961505 汽车服务工程 业余二年半 1900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【2】961506 数字媒体艺术 业余二年半 2500 1</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966  绵阳城市学院(14045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校址：绵阳市游仙区三星路11号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【4】966503 工程造价 业余二年半 2460 30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【6】966505 学前教育 业余二年半 2220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976  成都银杏酒店管理学院(13670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校址：四川省成都市郫都区红光镇广场路北二段60号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【4】976503 工程造价 业余二年半 1800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【4】976506 市场营销 业余二年半 1800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【2】976508 数字媒体艺术 业余二年半 1800 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【2】976509 网络与新媒体 业余二年半 1800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备注:加试艺术术科，见《艺术、体育类专业加试科目一览表》。</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31"/>
          <w:szCs w:val="31"/>
          <w:shd w:val="clear" w:fill="FFFFFF"/>
        </w:rPr>
        <w:t>(2)成人高校</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9"/>
          <w:szCs w:val="29"/>
          <w:shd w:val="clear" w:fill="FFFFFF"/>
        </w:rPr>
        <w:t>925  四川开放大学(51341 省属)</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校址：四川省成都市一环路西三段3号</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【专升本码】专业代号 专业名称学习形式及学制 收费标准 计划</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【4】925542 财务管理 业余二年半 1850 42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【5】925549 法学 业余二年半 1850 52</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【1】925555 汉语言文学 业余二年半 1850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【8】925557 护理学 业余二年半 2050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【3】925561 计算机科学与技术 业余二年半 2050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【4】925576 人力资源管理 业余二年半 1850 3</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【3】925585 土木工程 业余二年半 2050 10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【4】925592 行政管理 业余二年半 1850 30</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【6】925595 学前教育 业余二年半 1850 5</w:t>
      </w:r>
    </w:p>
    <w:p>
      <w:pPr>
        <w:pStyle w:val="2"/>
        <w:keepNext w:val="0"/>
        <w:keepLines w:val="0"/>
        <w:widowControl/>
        <w:suppressLineNumbers w:val="0"/>
        <w:shd w:val="clear" w:fill="FFFFFF"/>
        <w:spacing w:before="0" w:beforeAutospacing="0" w:after="150" w:afterAutospacing="0"/>
        <w:ind w:left="0" w:right="0" w:firstLine="0"/>
        <w:jc w:val="lef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shd w:val="clear" w:fill="FFFFFF"/>
        </w:rPr>
        <w:t>    备注:直属与社会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kZTk1MTMyNzgwNmFiNzRhZTg5NDhjNmQ4NDdmZGEifQ=="/>
  </w:docVars>
  <w:rsids>
    <w:rsidRoot w:val="4D63390A"/>
    <w:rsid w:val="4D633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9942</Words>
  <Characters>12883</Characters>
  <Lines>0</Lines>
  <Paragraphs>0</Paragraphs>
  <TotalTime>0</TotalTime>
  <ScaleCrop>false</ScaleCrop>
  <LinksUpToDate>false</LinksUpToDate>
  <CharactersWithSpaces>15133</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2022-12-19T09:31:00Z</dcterms:created>
  <dc:creator>洲冲</dc:creator>
  <cp:lastModifiedBy>洲冲</cp:lastModifiedBy>
  <dcterms:modified xsi:type="dcterms:W3CDTF">2022-12-19T09:32:05Z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37AC65F94C5F4697A476F1B931974D65</vt:lpwstr>
  </property>
</Properties>
</file>